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3" w:rsidRPr="00A87E71" w:rsidRDefault="00A87E71" w:rsidP="00A87E71">
      <w:pPr>
        <w:tabs>
          <w:tab w:val="left" w:pos="1134"/>
        </w:tabs>
        <w:spacing w:after="0" w:line="33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39063593"/>
      <w:r w:rsidRPr="00A87E71">
        <w:rPr>
          <w:rFonts w:ascii="Times New Roman" w:hAnsi="Times New Roman" w:cs="Times New Roman"/>
          <w:b/>
          <w:sz w:val="32"/>
          <w:szCs w:val="32"/>
        </w:rPr>
        <w:t>Отчет по итогам работы ООО «</w:t>
      </w:r>
      <w:proofErr w:type="spellStart"/>
      <w:r w:rsidRPr="00A87E71">
        <w:rPr>
          <w:rFonts w:ascii="Times New Roman" w:hAnsi="Times New Roman" w:cs="Times New Roman"/>
          <w:b/>
          <w:sz w:val="32"/>
          <w:szCs w:val="32"/>
        </w:rPr>
        <w:t>БРиОР+</w:t>
      </w:r>
      <w:proofErr w:type="gramStart"/>
      <w:r w:rsidRPr="00A87E71">
        <w:rPr>
          <w:rFonts w:ascii="Times New Roman" w:hAnsi="Times New Roman" w:cs="Times New Roman"/>
          <w:b/>
          <w:sz w:val="32"/>
          <w:szCs w:val="32"/>
        </w:rPr>
        <w:t>К</w:t>
      </w:r>
      <w:proofErr w:type="spellEnd"/>
      <w:proofErr w:type="gramEnd"/>
      <w:r w:rsidRPr="00A87E71">
        <w:rPr>
          <w:rFonts w:ascii="Times New Roman" w:hAnsi="Times New Roman" w:cs="Times New Roman"/>
          <w:b/>
          <w:sz w:val="32"/>
          <w:szCs w:val="32"/>
        </w:rPr>
        <w:t>» за 2018 год, по выполнению договоров управления</w:t>
      </w:r>
    </w:p>
    <w:p w:rsidR="005E4CC8" w:rsidRDefault="005E4CC8" w:rsidP="00C56F87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CC8" w:rsidRDefault="005E4CC8" w:rsidP="00C56F87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219" w:rsidRPr="005E4CC8" w:rsidRDefault="00B1504B" w:rsidP="00B55219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Н</w:t>
      </w:r>
      <w:r w:rsidR="00B55219" w:rsidRPr="00F425EF">
        <w:rPr>
          <w:rFonts w:ascii="Times New Roman" w:hAnsi="Times New Roman" w:cs="Times New Roman"/>
          <w:b/>
          <w:bCs/>
          <w:sz w:val="32"/>
          <w:szCs w:val="32"/>
          <w:u w:val="single"/>
        </w:rPr>
        <w:t>ачисления  и оплаты за жилищно-коммунальные услуги</w:t>
      </w:r>
      <w:r w:rsidR="00B55219" w:rsidRPr="005E4CC8">
        <w:rPr>
          <w:rFonts w:ascii="Times New Roman" w:hAnsi="Times New Roman" w:cs="Times New Roman"/>
          <w:b/>
          <w:bCs/>
          <w:sz w:val="32"/>
          <w:szCs w:val="32"/>
        </w:rPr>
        <w:t xml:space="preserve"> за 201</w:t>
      </w:r>
      <w:r w:rsidR="007106E7" w:rsidRPr="005E4CC8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55219" w:rsidRPr="005E4CC8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tbl>
      <w:tblPr>
        <w:tblW w:w="9829" w:type="dxa"/>
        <w:jc w:val="center"/>
        <w:tblLook w:val="04A0"/>
      </w:tblPr>
      <w:tblGrid>
        <w:gridCol w:w="4488"/>
        <w:gridCol w:w="2030"/>
        <w:gridCol w:w="1971"/>
        <w:gridCol w:w="1340"/>
      </w:tblGrid>
      <w:tr w:rsidR="00B55219" w:rsidRPr="005E4CC8" w:rsidTr="00FE2992">
        <w:trPr>
          <w:trHeight w:val="330"/>
          <w:jc w:val="center"/>
        </w:trPr>
        <w:tc>
          <w:tcPr>
            <w:tcW w:w="4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53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106E7"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bookmarkStart w:id="1" w:name="_GoBack"/>
        <w:bookmarkEnd w:id="1"/>
      </w:tr>
      <w:tr w:rsidR="00B55219" w:rsidRPr="005E4CC8" w:rsidTr="00FE2992">
        <w:trPr>
          <w:trHeight w:val="585"/>
          <w:jc w:val="center"/>
        </w:trPr>
        <w:tc>
          <w:tcPr>
            <w:tcW w:w="4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Начислено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Оплачено населением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Сбора</w:t>
            </w:r>
          </w:p>
        </w:tc>
      </w:tr>
      <w:tr w:rsidR="00B55219" w:rsidRPr="005E4CC8" w:rsidTr="00FE2992">
        <w:trPr>
          <w:trHeight w:val="330"/>
          <w:jc w:val="center"/>
        </w:trPr>
        <w:tc>
          <w:tcPr>
            <w:tcW w:w="4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55219" w:rsidRPr="005E4CC8" w:rsidTr="00FE2992">
        <w:trPr>
          <w:trHeight w:val="315"/>
          <w:jc w:val="center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Жилищные услуги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6F" w:rsidRPr="00AF6251" w:rsidRDefault="00A87E71" w:rsidP="00E9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77344,1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B55219" w:rsidRPr="005E4CC8" w:rsidTr="00FE2992">
        <w:trPr>
          <w:trHeight w:val="315"/>
          <w:jc w:val="center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112261,1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113196,3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13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100,8</w:t>
            </w:r>
          </w:p>
        </w:tc>
      </w:tr>
      <w:tr w:rsidR="00B55219" w:rsidRPr="005E4CC8" w:rsidTr="00FE2992">
        <w:trPr>
          <w:trHeight w:val="330"/>
          <w:jc w:val="center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13189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нае</w:t>
            </w:r>
            <w:r w:rsidR="00B55219" w:rsidRPr="00AF6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17741,8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17280,7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219" w:rsidRPr="00A87E7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</w:tr>
      <w:tr w:rsidR="00B55219" w:rsidRPr="005E4CC8" w:rsidTr="00FE2992">
        <w:trPr>
          <w:trHeight w:val="330"/>
          <w:jc w:val="center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219" w:rsidRPr="00AF6251" w:rsidRDefault="00B55219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ЖКУ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207347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207604,2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219" w:rsidRPr="00AF6251" w:rsidRDefault="00A87E71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100,1</w:t>
            </w:r>
          </w:p>
        </w:tc>
      </w:tr>
    </w:tbl>
    <w:p w:rsidR="00B55219" w:rsidRPr="005E4CC8" w:rsidRDefault="00B55219" w:rsidP="00B55219">
      <w:pPr>
        <w:spacing w:after="0" w:line="336" w:lineRule="auto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E9226F" w:rsidRPr="00F425EF" w:rsidRDefault="00E9226F" w:rsidP="00E9226F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25EF">
        <w:rPr>
          <w:rFonts w:ascii="Times New Roman" w:hAnsi="Times New Roman" w:cs="Times New Roman"/>
          <w:b/>
          <w:bCs/>
          <w:sz w:val="32"/>
          <w:szCs w:val="32"/>
          <w:u w:val="single"/>
        </w:rPr>
        <w:t>За 2018 год по текущему ремонту  Выполнено.</w:t>
      </w:r>
    </w:p>
    <w:tbl>
      <w:tblPr>
        <w:tblW w:w="10773" w:type="dxa"/>
        <w:tblInd w:w="-1138" w:type="dxa"/>
        <w:tblLook w:val="04A0"/>
      </w:tblPr>
      <w:tblGrid>
        <w:gridCol w:w="1417"/>
        <w:gridCol w:w="2411"/>
        <w:gridCol w:w="4394"/>
        <w:gridCol w:w="2551"/>
      </w:tblGrid>
      <w:tr w:rsidR="00E9226F" w:rsidRPr="005E4CC8" w:rsidTr="00AF6251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6F" w:rsidRPr="005E4CC8" w:rsidRDefault="00E9226F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6F" w:rsidRPr="005E4CC8" w:rsidRDefault="00E9226F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6F" w:rsidRPr="005E4CC8" w:rsidRDefault="00E9226F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6F" w:rsidRPr="005E4CC8" w:rsidRDefault="00E9226F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Стоимость работ, тыс.руб.</w:t>
            </w:r>
          </w:p>
        </w:tc>
      </w:tr>
      <w:tr w:rsidR="00E9226F" w:rsidRPr="005E4CC8" w:rsidTr="00AF625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6F" w:rsidRPr="005E4CC8" w:rsidRDefault="00E9226F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6F" w:rsidRPr="005E4CC8" w:rsidRDefault="0079121C" w:rsidP="00FE29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Сафиуллина  д.20корп. 1, д. 20 корп. 2, д. 20 корп. 3 , д. 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6F" w:rsidRPr="005E4CC8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(установка скамеек и песочниц)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6F" w:rsidRPr="005E4CC8" w:rsidRDefault="0079121C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259,2</w:t>
            </w:r>
          </w:p>
        </w:tc>
      </w:tr>
      <w:tr w:rsidR="00E9226F" w:rsidRPr="005E4CC8" w:rsidTr="00AF6251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6F" w:rsidRPr="005E4CC8" w:rsidRDefault="00E9226F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6F" w:rsidRPr="005E4CC8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Сафиуллина 26,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38,40,56,62,64,70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6F" w:rsidRPr="005E4CC8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(обрезка и снос деревьев)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6F" w:rsidRPr="005E4CC8" w:rsidRDefault="0079121C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452,5</w:t>
            </w:r>
          </w:p>
        </w:tc>
      </w:tr>
      <w:tr w:rsidR="00E9226F" w:rsidRPr="005E4CC8" w:rsidTr="00AF6251">
        <w:trPr>
          <w:trHeight w:val="56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6F" w:rsidRPr="005E4CC8" w:rsidRDefault="00E9226F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1C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Победы 56 п.4; </w:t>
            </w:r>
          </w:p>
          <w:p w:rsidR="0079121C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Победы 66 под 4;</w:t>
            </w:r>
          </w:p>
          <w:p w:rsidR="00E9226F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78 3,6 под;</w:t>
            </w:r>
          </w:p>
          <w:p w:rsidR="0079121C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 3 под;</w:t>
            </w:r>
          </w:p>
          <w:p w:rsidR="0079121C" w:rsidRPr="005E4CC8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 подъезд 6</w:t>
            </w:r>
            <w:r w:rsidR="00AB1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6F" w:rsidRPr="005E4CC8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6F" w:rsidRPr="005E4CC8" w:rsidRDefault="0079121C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2927,1</w:t>
            </w:r>
          </w:p>
        </w:tc>
      </w:tr>
      <w:tr w:rsidR="00E9226F" w:rsidRPr="005E4CC8" w:rsidTr="00AF6251">
        <w:trPr>
          <w:trHeight w:val="72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6F" w:rsidRPr="005E4CC8" w:rsidRDefault="00E9226F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6F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д.66 – 2,3,4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121C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Победы д. 68- 2,3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121C" w:rsidRPr="005E4CC8" w:rsidRDefault="0079121C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д.62 – 3 под.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6F" w:rsidRPr="005E4CC8" w:rsidRDefault="00AB1442" w:rsidP="00FE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Замена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6F" w:rsidRPr="005E4CC8" w:rsidRDefault="00AB1442" w:rsidP="00FE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1118,0</w:t>
            </w:r>
          </w:p>
        </w:tc>
      </w:tr>
      <w:tr w:rsidR="007106E7" w:rsidRPr="005E4CC8" w:rsidTr="00AF6251">
        <w:trPr>
          <w:trHeight w:val="6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AB144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Одиночные заявки по МКД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AB144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AB144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444,4</w:t>
            </w:r>
          </w:p>
        </w:tc>
      </w:tr>
      <w:tr w:rsidR="007106E7" w:rsidRPr="005E4CC8" w:rsidTr="00AF6251">
        <w:trPr>
          <w:trHeight w:val="6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Default="00AB144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75,</w:t>
            </w:r>
          </w:p>
          <w:p w:rsidR="00AB1442" w:rsidRPr="005E4CC8" w:rsidRDefault="00AB144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 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AB144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спусков в подвал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AB144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</w:tr>
      <w:tr w:rsidR="007106E7" w:rsidRPr="005E4CC8" w:rsidTr="00AF6251">
        <w:trPr>
          <w:trHeight w:val="6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Default="00AB144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87;</w:t>
            </w:r>
          </w:p>
          <w:p w:rsidR="00AB1442" w:rsidRPr="005E4CC8" w:rsidRDefault="00AB144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 20/3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AB144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кровли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AB144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3627,8</w:t>
            </w:r>
          </w:p>
        </w:tc>
      </w:tr>
      <w:tr w:rsidR="007106E7" w:rsidRPr="005E4CC8" w:rsidTr="00AF625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колесоотбойников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213,6</w:t>
            </w:r>
          </w:p>
        </w:tc>
      </w:tr>
      <w:tr w:rsidR="007106E7" w:rsidRPr="005E4CC8" w:rsidTr="00AF6251">
        <w:trPr>
          <w:trHeight w:val="6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 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межэтажных противопожарных дверей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713,9</w:t>
            </w:r>
          </w:p>
        </w:tc>
      </w:tr>
      <w:tr w:rsidR="007106E7" w:rsidRPr="005E4CC8" w:rsidTr="00AF6251">
        <w:trPr>
          <w:trHeight w:val="56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Б.Касимовых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отмостки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322,2</w:t>
            </w:r>
          </w:p>
        </w:tc>
      </w:tr>
      <w:tr w:rsidR="007106E7" w:rsidRPr="005E4CC8" w:rsidTr="00B1504B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 20/1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</w:t>
            </w:r>
            <w:r w:rsidR="00B7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7106E7" w:rsidRPr="005E4CC8" w:rsidTr="00B1504B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FE2992" w:rsidRDefault="00FE299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68 (кв.11) </w:t>
            </w:r>
          </w:p>
          <w:p w:rsidR="00FE2992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 (кв.39)</w:t>
            </w:r>
          </w:p>
          <w:p w:rsidR="00FE2992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 18 (кв.1,8,11)</w:t>
            </w:r>
          </w:p>
          <w:p w:rsidR="00FE2992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Б.Касимовых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 (кв.111)</w:t>
            </w:r>
          </w:p>
          <w:p w:rsidR="00FE2992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д.41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11,43)</w:t>
            </w:r>
          </w:p>
          <w:p w:rsidR="00FE2992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трубопроводов ХВС по стоякам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FE299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393,8</w:t>
            </w:r>
          </w:p>
        </w:tc>
      </w:tr>
      <w:tr w:rsidR="007106E7" w:rsidRPr="005E4CC8" w:rsidTr="00B1504B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FE2992" w:rsidRDefault="00FE2992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68 (кв.1)</w:t>
            </w:r>
          </w:p>
          <w:p w:rsidR="00FE2992" w:rsidRDefault="00FE2992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 (кв39)</w:t>
            </w:r>
          </w:p>
          <w:p w:rsidR="00B77B55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 18 (кв.1,8,11)</w:t>
            </w:r>
          </w:p>
          <w:p w:rsidR="00B77B55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Б.Касимовых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78 (кв.63)</w:t>
            </w:r>
          </w:p>
          <w:p w:rsidR="00B77B55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 (кв.111)</w:t>
            </w:r>
          </w:p>
          <w:p w:rsidR="00B77B55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41 (кв.11,43)</w:t>
            </w:r>
          </w:p>
          <w:p w:rsidR="00B77B55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E7" w:rsidRPr="005E4CC8" w:rsidRDefault="00FE2992" w:rsidP="00B7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</w:t>
            </w:r>
            <w:r w:rsidR="00B7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канализации по стоякам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803,1</w:t>
            </w:r>
          </w:p>
        </w:tc>
      </w:tr>
      <w:tr w:rsidR="00FE2992" w:rsidRPr="005E4CC8" w:rsidTr="00B1504B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92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Default="00B77B55" w:rsidP="00B7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68 (кв.1)</w:t>
            </w:r>
          </w:p>
          <w:p w:rsidR="00FE2992" w:rsidRDefault="00B77B55" w:rsidP="00B7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 (кв39)</w:t>
            </w:r>
          </w:p>
          <w:p w:rsidR="00B77B55" w:rsidRDefault="00B77B55" w:rsidP="00B7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подвал</w:t>
            </w:r>
          </w:p>
          <w:p w:rsidR="00B77B55" w:rsidRDefault="00B77B55" w:rsidP="00B7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 18 (кв.1,8,11)</w:t>
            </w:r>
          </w:p>
          <w:p w:rsidR="00B77B55" w:rsidRDefault="00B77B55" w:rsidP="00B7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 (кв.111, подвал)</w:t>
            </w:r>
          </w:p>
          <w:p w:rsidR="00B77B55" w:rsidRDefault="00B77B55" w:rsidP="00B7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41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(кв.11,43)</w:t>
            </w:r>
          </w:p>
          <w:p w:rsidR="00B77B55" w:rsidRPr="005E4CC8" w:rsidRDefault="00B77B55" w:rsidP="00B7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92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Замена трубопроводов ГВС по стоякам и в подвале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92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1758,3</w:t>
            </w:r>
          </w:p>
        </w:tc>
      </w:tr>
      <w:tr w:rsidR="00FE2992" w:rsidRPr="005E4CC8" w:rsidTr="00B1504B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92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92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Б.Касимовых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92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узла тепловой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92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222,8</w:t>
            </w:r>
          </w:p>
        </w:tc>
      </w:tr>
      <w:tr w:rsidR="00B77B55" w:rsidRPr="005E4CC8" w:rsidTr="00B1504B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Сафиуллина 6/3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55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электрических сетей в МОП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906,0</w:t>
            </w:r>
          </w:p>
        </w:tc>
      </w:tr>
      <w:tr w:rsidR="00B77B55" w:rsidRPr="005E4CC8" w:rsidTr="00B1504B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МКД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55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домовых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счетчиков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</w:tr>
      <w:tr w:rsidR="00B77B55" w:rsidRPr="005E4CC8" w:rsidTr="00B1504B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34 МКД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55" w:rsidRPr="005E4CC8" w:rsidRDefault="00B77B55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трансформаторов тока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55" w:rsidRPr="005E4CC8" w:rsidRDefault="00B77B55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339,2</w:t>
            </w:r>
          </w:p>
        </w:tc>
      </w:tr>
      <w:tr w:rsidR="007106E7" w:rsidRPr="005E4CC8" w:rsidTr="00AF6251">
        <w:trPr>
          <w:trHeight w:val="5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106E7" w:rsidRPr="005E4CC8" w:rsidRDefault="007106E7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E7" w:rsidRPr="00E31383" w:rsidRDefault="00E31383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14372,9</w:t>
            </w:r>
          </w:p>
        </w:tc>
      </w:tr>
      <w:tr w:rsidR="007106E7" w:rsidRPr="005E4CC8" w:rsidTr="00AF6251">
        <w:trPr>
          <w:trHeight w:val="330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106E7" w:rsidRPr="005E4CC8" w:rsidRDefault="007106E7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6E7" w:rsidRPr="005E4CC8" w:rsidTr="00AF6251">
        <w:trPr>
          <w:trHeight w:val="330"/>
        </w:trPr>
        <w:tc>
          <w:tcPr>
            <w:tcW w:w="8222" w:type="dxa"/>
            <w:gridSpan w:val="3"/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106E7" w:rsidRPr="005E4CC8" w:rsidRDefault="007106E7" w:rsidP="007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06E7" w:rsidRPr="00B4527B" w:rsidRDefault="00E9226F" w:rsidP="00B4527B">
      <w:pPr>
        <w:spacing w:after="0"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C8">
        <w:rPr>
          <w:rFonts w:ascii="Times New Roman" w:hAnsi="Times New Roman" w:cs="Times New Roman"/>
          <w:sz w:val="32"/>
          <w:szCs w:val="32"/>
        </w:rPr>
        <w:t>За 2018г.</w:t>
      </w:r>
      <w:r w:rsidR="00A87E71">
        <w:rPr>
          <w:rFonts w:ascii="Times New Roman" w:hAnsi="Times New Roman" w:cs="Times New Roman"/>
          <w:sz w:val="32"/>
          <w:szCs w:val="32"/>
        </w:rPr>
        <w:t xml:space="preserve"> </w:t>
      </w:r>
      <w:r w:rsidR="007106E7" w:rsidRPr="005E4CC8">
        <w:rPr>
          <w:rFonts w:ascii="Times New Roman" w:hAnsi="Times New Roman" w:cs="Times New Roman"/>
          <w:sz w:val="32"/>
          <w:szCs w:val="32"/>
        </w:rPr>
        <w:t>изготовлено</w:t>
      </w:r>
      <w:r w:rsidRPr="005E4CC8">
        <w:rPr>
          <w:rFonts w:ascii="Times New Roman" w:hAnsi="Times New Roman" w:cs="Times New Roman"/>
          <w:sz w:val="32"/>
          <w:szCs w:val="32"/>
        </w:rPr>
        <w:t xml:space="preserve"> </w:t>
      </w:r>
      <w:r w:rsidR="00E31383">
        <w:rPr>
          <w:rFonts w:ascii="Times New Roman" w:hAnsi="Times New Roman" w:cs="Times New Roman"/>
          <w:sz w:val="32"/>
          <w:szCs w:val="32"/>
        </w:rPr>
        <w:t>14 домов</w:t>
      </w:r>
      <w:r w:rsidR="007106E7" w:rsidRPr="005E4CC8">
        <w:rPr>
          <w:rFonts w:ascii="Times New Roman" w:hAnsi="Times New Roman" w:cs="Times New Roman"/>
          <w:sz w:val="32"/>
          <w:szCs w:val="32"/>
        </w:rPr>
        <w:t xml:space="preserve"> проектов </w:t>
      </w:r>
      <w:r w:rsidRPr="005E4CC8">
        <w:rPr>
          <w:rFonts w:ascii="Times New Roman" w:hAnsi="Times New Roman" w:cs="Times New Roman"/>
          <w:sz w:val="32"/>
          <w:szCs w:val="32"/>
        </w:rPr>
        <w:t xml:space="preserve">сметной документации (ПСД) на общую сумму </w:t>
      </w:r>
      <w:r w:rsidR="00E31383">
        <w:rPr>
          <w:rFonts w:ascii="Times New Roman" w:hAnsi="Times New Roman" w:cs="Times New Roman"/>
          <w:b/>
          <w:sz w:val="32"/>
          <w:szCs w:val="32"/>
        </w:rPr>
        <w:t xml:space="preserve">942,14 </w:t>
      </w:r>
      <w:r w:rsidRPr="005E4CC8">
        <w:rPr>
          <w:rFonts w:ascii="Times New Roman" w:hAnsi="Times New Roman" w:cs="Times New Roman"/>
          <w:b/>
          <w:sz w:val="32"/>
          <w:szCs w:val="32"/>
        </w:rPr>
        <w:t>тыс</w:t>
      </w:r>
      <w:proofErr w:type="gramStart"/>
      <w:r w:rsidRPr="005E4CC8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E4CC8">
        <w:rPr>
          <w:rFonts w:ascii="Times New Roman" w:hAnsi="Times New Roman" w:cs="Times New Roman"/>
          <w:b/>
          <w:sz w:val="32"/>
          <w:szCs w:val="32"/>
        </w:rPr>
        <w:t>уб.</w:t>
      </w:r>
    </w:p>
    <w:sectPr w:rsidR="007106E7" w:rsidRPr="00B4527B" w:rsidSect="000B6CD3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B1" w:rsidRDefault="008B21B1" w:rsidP="00CF176D">
      <w:pPr>
        <w:spacing w:after="0" w:line="240" w:lineRule="auto"/>
      </w:pPr>
      <w:r>
        <w:separator/>
      </w:r>
    </w:p>
  </w:endnote>
  <w:endnote w:type="continuationSeparator" w:id="0">
    <w:p w:rsidR="008B21B1" w:rsidRDefault="008B21B1" w:rsidP="00C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315931"/>
      <w:docPartObj>
        <w:docPartGallery w:val="Page Numbers (Bottom of Page)"/>
        <w:docPartUnique/>
      </w:docPartObj>
    </w:sdtPr>
    <w:sdtContent>
      <w:p w:rsidR="00FE2992" w:rsidRDefault="00C00E6D">
        <w:pPr>
          <w:pStyle w:val="aa"/>
          <w:jc w:val="center"/>
        </w:pPr>
        <w:fldSimple w:instr="PAGE   \* MERGEFORMAT">
          <w:r w:rsidR="00A87E71">
            <w:rPr>
              <w:noProof/>
            </w:rPr>
            <w:t>1</w:t>
          </w:r>
        </w:fldSimple>
      </w:p>
    </w:sdtContent>
  </w:sdt>
  <w:p w:rsidR="00FE2992" w:rsidRDefault="00FE29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B1" w:rsidRDefault="008B21B1" w:rsidP="00CF176D">
      <w:pPr>
        <w:spacing w:after="0" w:line="240" w:lineRule="auto"/>
      </w:pPr>
      <w:r>
        <w:separator/>
      </w:r>
    </w:p>
  </w:footnote>
  <w:footnote w:type="continuationSeparator" w:id="0">
    <w:p w:rsidR="008B21B1" w:rsidRDefault="008B21B1" w:rsidP="00CF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BDB"/>
    <w:multiLevelType w:val="hybridMultilevel"/>
    <w:tmpl w:val="9F40F5E8"/>
    <w:lvl w:ilvl="0" w:tplc="68501DA2">
      <w:start w:val="1"/>
      <w:numFmt w:val="decimal"/>
      <w:pStyle w:val="1-2015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13ED1"/>
    <w:multiLevelType w:val="hybridMultilevel"/>
    <w:tmpl w:val="3DA0A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8564A"/>
    <w:multiLevelType w:val="hybridMultilevel"/>
    <w:tmpl w:val="9CB419EE"/>
    <w:lvl w:ilvl="0" w:tplc="EFF65C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36B62"/>
    <w:multiLevelType w:val="hybridMultilevel"/>
    <w:tmpl w:val="D74E6E0A"/>
    <w:lvl w:ilvl="0" w:tplc="EFF65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76707"/>
    <w:multiLevelType w:val="hybridMultilevel"/>
    <w:tmpl w:val="98F0D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DA62F4"/>
    <w:multiLevelType w:val="hybridMultilevel"/>
    <w:tmpl w:val="6D78F40C"/>
    <w:lvl w:ilvl="0" w:tplc="0F128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8D7BC4"/>
    <w:multiLevelType w:val="hybridMultilevel"/>
    <w:tmpl w:val="71EA7C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CE6E39"/>
    <w:multiLevelType w:val="hybridMultilevel"/>
    <w:tmpl w:val="8F9CE958"/>
    <w:lvl w:ilvl="0" w:tplc="6C22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CB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6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8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C8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48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E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06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2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CC78F5"/>
    <w:multiLevelType w:val="hybridMultilevel"/>
    <w:tmpl w:val="406CC1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03440"/>
    <w:multiLevelType w:val="hybridMultilevel"/>
    <w:tmpl w:val="4E36B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244705"/>
    <w:multiLevelType w:val="hybridMultilevel"/>
    <w:tmpl w:val="93CC658E"/>
    <w:lvl w:ilvl="0" w:tplc="EFF65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9B1964"/>
    <w:multiLevelType w:val="hybridMultilevel"/>
    <w:tmpl w:val="A8369F98"/>
    <w:lvl w:ilvl="0" w:tplc="EFF65C42">
      <w:start w:val="1"/>
      <w:numFmt w:val="bullet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7" w:hanging="360"/>
      </w:pPr>
      <w:rPr>
        <w:rFonts w:ascii="Wingdings" w:hAnsi="Wingdings" w:hint="default"/>
      </w:rPr>
    </w:lvl>
  </w:abstractNum>
  <w:abstractNum w:abstractNumId="12">
    <w:nsid w:val="673D4F26"/>
    <w:multiLevelType w:val="hybridMultilevel"/>
    <w:tmpl w:val="4C20E894"/>
    <w:lvl w:ilvl="0" w:tplc="EFF65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D329E0"/>
    <w:multiLevelType w:val="hybridMultilevel"/>
    <w:tmpl w:val="6FF8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07C"/>
    <w:rsid w:val="00003D77"/>
    <w:rsid w:val="00011B78"/>
    <w:rsid w:val="00016140"/>
    <w:rsid w:val="00036E91"/>
    <w:rsid w:val="00051506"/>
    <w:rsid w:val="000633FF"/>
    <w:rsid w:val="000836E1"/>
    <w:rsid w:val="000864D4"/>
    <w:rsid w:val="00087662"/>
    <w:rsid w:val="000B2573"/>
    <w:rsid w:val="000B32E4"/>
    <w:rsid w:val="000B6CD3"/>
    <w:rsid w:val="000C75BE"/>
    <w:rsid w:val="00101BF6"/>
    <w:rsid w:val="001143F8"/>
    <w:rsid w:val="00120F91"/>
    <w:rsid w:val="00121A90"/>
    <w:rsid w:val="00121DF7"/>
    <w:rsid w:val="0013189C"/>
    <w:rsid w:val="001507BC"/>
    <w:rsid w:val="00164E77"/>
    <w:rsid w:val="00167BDB"/>
    <w:rsid w:val="00175EBE"/>
    <w:rsid w:val="00181CA2"/>
    <w:rsid w:val="0019461D"/>
    <w:rsid w:val="001A23E1"/>
    <w:rsid w:val="001A6514"/>
    <w:rsid w:val="001B2A75"/>
    <w:rsid w:val="001C65D5"/>
    <w:rsid w:val="001E0BBC"/>
    <w:rsid w:val="001E270F"/>
    <w:rsid w:val="001E3005"/>
    <w:rsid w:val="001E546A"/>
    <w:rsid w:val="001F2B3A"/>
    <w:rsid w:val="00206AA9"/>
    <w:rsid w:val="00211C1B"/>
    <w:rsid w:val="002136CF"/>
    <w:rsid w:val="00226078"/>
    <w:rsid w:val="00234ECC"/>
    <w:rsid w:val="00246508"/>
    <w:rsid w:val="002763A0"/>
    <w:rsid w:val="00286D4E"/>
    <w:rsid w:val="002B49FF"/>
    <w:rsid w:val="002F2E2A"/>
    <w:rsid w:val="002F5EC6"/>
    <w:rsid w:val="0030479E"/>
    <w:rsid w:val="003235DA"/>
    <w:rsid w:val="003619E6"/>
    <w:rsid w:val="0038084D"/>
    <w:rsid w:val="0039026B"/>
    <w:rsid w:val="003B1BBA"/>
    <w:rsid w:val="003B5EDD"/>
    <w:rsid w:val="003B6F18"/>
    <w:rsid w:val="003D0115"/>
    <w:rsid w:val="003E346C"/>
    <w:rsid w:val="003E3639"/>
    <w:rsid w:val="003E57B1"/>
    <w:rsid w:val="003F4340"/>
    <w:rsid w:val="00417251"/>
    <w:rsid w:val="00441332"/>
    <w:rsid w:val="0047007C"/>
    <w:rsid w:val="00491CA2"/>
    <w:rsid w:val="00492239"/>
    <w:rsid w:val="004D0184"/>
    <w:rsid w:val="00514D3E"/>
    <w:rsid w:val="00524E69"/>
    <w:rsid w:val="00526981"/>
    <w:rsid w:val="00541D93"/>
    <w:rsid w:val="00552832"/>
    <w:rsid w:val="005607A8"/>
    <w:rsid w:val="00564550"/>
    <w:rsid w:val="00565157"/>
    <w:rsid w:val="005724F7"/>
    <w:rsid w:val="00573EE4"/>
    <w:rsid w:val="00574ADE"/>
    <w:rsid w:val="00585434"/>
    <w:rsid w:val="005A390E"/>
    <w:rsid w:val="005E4CC8"/>
    <w:rsid w:val="005F34B7"/>
    <w:rsid w:val="006146E0"/>
    <w:rsid w:val="00625E18"/>
    <w:rsid w:val="006324B7"/>
    <w:rsid w:val="00643688"/>
    <w:rsid w:val="00645F81"/>
    <w:rsid w:val="00675A72"/>
    <w:rsid w:val="006864FA"/>
    <w:rsid w:val="006A6868"/>
    <w:rsid w:val="006C4FB7"/>
    <w:rsid w:val="006C7DD4"/>
    <w:rsid w:val="006D1EB3"/>
    <w:rsid w:val="006D2B4A"/>
    <w:rsid w:val="006D3B96"/>
    <w:rsid w:val="007106E7"/>
    <w:rsid w:val="00717749"/>
    <w:rsid w:val="007224EB"/>
    <w:rsid w:val="00756297"/>
    <w:rsid w:val="00757A38"/>
    <w:rsid w:val="00763C4B"/>
    <w:rsid w:val="00764981"/>
    <w:rsid w:val="007658F3"/>
    <w:rsid w:val="00776D3F"/>
    <w:rsid w:val="007865B6"/>
    <w:rsid w:val="0079121C"/>
    <w:rsid w:val="007B6558"/>
    <w:rsid w:val="007C07B7"/>
    <w:rsid w:val="007D657E"/>
    <w:rsid w:val="007E17D7"/>
    <w:rsid w:val="007E3E12"/>
    <w:rsid w:val="007F24E0"/>
    <w:rsid w:val="00811571"/>
    <w:rsid w:val="00820526"/>
    <w:rsid w:val="0082375A"/>
    <w:rsid w:val="00843F76"/>
    <w:rsid w:val="00856382"/>
    <w:rsid w:val="00872ADB"/>
    <w:rsid w:val="008B21B1"/>
    <w:rsid w:val="0091141C"/>
    <w:rsid w:val="00911A29"/>
    <w:rsid w:val="00913210"/>
    <w:rsid w:val="0092542B"/>
    <w:rsid w:val="009327E6"/>
    <w:rsid w:val="00942635"/>
    <w:rsid w:val="009509F1"/>
    <w:rsid w:val="00975BF7"/>
    <w:rsid w:val="00982BCF"/>
    <w:rsid w:val="009B7268"/>
    <w:rsid w:val="009F05D6"/>
    <w:rsid w:val="00A11FF3"/>
    <w:rsid w:val="00A1606D"/>
    <w:rsid w:val="00A16F91"/>
    <w:rsid w:val="00A2027B"/>
    <w:rsid w:val="00A23DD2"/>
    <w:rsid w:val="00A6221A"/>
    <w:rsid w:val="00A62E5F"/>
    <w:rsid w:val="00A67852"/>
    <w:rsid w:val="00A87E71"/>
    <w:rsid w:val="00AB1442"/>
    <w:rsid w:val="00AB1B59"/>
    <w:rsid w:val="00AB1C6B"/>
    <w:rsid w:val="00AD1F42"/>
    <w:rsid w:val="00AD3EA4"/>
    <w:rsid w:val="00AD4CEF"/>
    <w:rsid w:val="00AE391C"/>
    <w:rsid w:val="00AE6535"/>
    <w:rsid w:val="00AF6251"/>
    <w:rsid w:val="00B038D6"/>
    <w:rsid w:val="00B135C3"/>
    <w:rsid w:val="00B1504B"/>
    <w:rsid w:val="00B2715F"/>
    <w:rsid w:val="00B4527B"/>
    <w:rsid w:val="00B55219"/>
    <w:rsid w:val="00B70159"/>
    <w:rsid w:val="00B76AF7"/>
    <w:rsid w:val="00B77B55"/>
    <w:rsid w:val="00BA47E4"/>
    <w:rsid w:val="00BA714D"/>
    <w:rsid w:val="00BB04FA"/>
    <w:rsid w:val="00BB3E4B"/>
    <w:rsid w:val="00BE421E"/>
    <w:rsid w:val="00BF3724"/>
    <w:rsid w:val="00BF6CFF"/>
    <w:rsid w:val="00C00E6D"/>
    <w:rsid w:val="00C14588"/>
    <w:rsid w:val="00C21136"/>
    <w:rsid w:val="00C44B3D"/>
    <w:rsid w:val="00C50494"/>
    <w:rsid w:val="00C5139F"/>
    <w:rsid w:val="00C56F87"/>
    <w:rsid w:val="00C75102"/>
    <w:rsid w:val="00CB09DD"/>
    <w:rsid w:val="00CD732B"/>
    <w:rsid w:val="00CE1DDE"/>
    <w:rsid w:val="00CF176D"/>
    <w:rsid w:val="00D02A65"/>
    <w:rsid w:val="00D04716"/>
    <w:rsid w:val="00D249B2"/>
    <w:rsid w:val="00D32E44"/>
    <w:rsid w:val="00D50FA2"/>
    <w:rsid w:val="00D654CA"/>
    <w:rsid w:val="00D8204A"/>
    <w:rsid w:val="00D92A29"/>
    <w:rsid w:val="00DB71BB"/>
    <w:rsid w:val="00DD6496"/>
    <w:rsid w:val="00E20FC4"/>
    <w:rsid w:val="00E25679"/>
    <w:rsid w:val="00E260CB"/>
    <w:rsid w:val="00E278A3"/>
    <w:rsid w:val="00E31383"/>
    <w:rsid w:val="00E32462"/>
    <w:rsid w:val="00E61CB0"/>
    <w:rsid w:val="00E9226F"/>
    <w:rsid w:val="00EC5701"/>
    <w:rsid w:val="00EC6C34"/>
    <w:rsid w:val="00ED1C71"/>
    <w:rsid w:val="00EE1B02"/>
    <w:rsid w:val="00EE4B2A"/>
    <w:rsid w:val="00EE6128"/>
    <w:rsid w:val="00F02EC3"/>
    <w:rsid w:val="00F0319E"/>
    <w:rsid w:val="00F05B04"/>
    <w:rsid w:val="00F12CFB"/>
    <w:rsid w:val="00F15F32"/>
    <w:rsid w:val="00F23622"/>
    <w:rsid w:val="00F3120B"/>
    <w:rsid w:val="00F33F63"/>
    <w:rsid w:val="00F35CFA"/>
    <w:rsid w:val="00F425EF"/>
    <w:rsid w:val="00F67985"/>
    <w:rsid w:val="00F80A35"/>
    <w:rsid w:val="00F847E1"/>
    <w:rsid w:val="00FA50F9"/>
    <w:rsid w:val="00FA5F8A"/>
    <w:rsid w:val="00FB7A03"/>
    <w:rsid w:val="00FC7541"/>
    <w:rsid w:val="00FD1997"/>
    <w:rsid w:val="00FE2992"/>
    <w:rsid w:val="00FE705A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007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7007C"/>
  </w:style>
  <w:style w:type="character" w:styleId="a5">
    <w:name w:val="Hyperlink"/>
    <w:basedOn w:val="a0"/>
    <w:uiPriority w:val="99"/>
    <w:unhideWhenUsed/>
    <w:rsid w:val="00B76A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88"/>
    <w:rPr>
      <w:rFonts w:ascii="Tahoma" w:hAnsi="Tahoma" w:cs="Tahoma"/>
      <w:sz w:val="16"/>
      <w:szCs w:val="16"/>
    </w:rPr>
  </w:style>
  <w:style w:type="paragraph" w:customStyle="1" w:styleId="1-2015">
    <w:name w:val="Глава 1 - Отчет 2015г."/>
    <w:basedOn w:val="a3"/>
    <w:link w:val="1-20150"/>
    <w:qFormat/>
    <w:rsid w:val="009B7268"/>
    <w:pPr>
      <w:numPr>
        <w:numId w:val="10"/>
      </w:numPr>
      <w:tabs>
        <w:tab w:val="left" w:pos="1134"/>
      </w:tabs>
      <w:spacing w:before="240" w:after="240" w:line="336" w:lineRule="auto"/>
      <w:ind w:left="0" w:firstLine="709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1-20150">
    <w:name w:val="Глава 1 - Отчет 2015г. Знак"/>
    <w:basedOn w:val="a4"/>
    <w:link w:val="1-2015"/>
    <w:rsid w:val="009B7268"/>
    <w:rPr>
      <w:rFonts w:ascii="Times New Roman" w:hAnsi="Times New Roman" w:cs="Times New Roman"/>
      <w:b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F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76D"/>
  </w:style>
  <w:style w:type="paragraph" w:styleId="aa">
    <w:name w:val="footer"/>
    <w:basedOn w:val="a"/>
    <w:link w:val="ab"/>
    <w:uiPriority w:val="99"/>
    <w:unhideWhenUsed/>
    <w:rsid w:val="00CF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76D"/>
  </w:style>
  <w:style w:type="paragraph" w:styleId="ac">
    <w:name w:val="No Spacing"/>
    <w:link w:val="ad"/>
    <w:uiPriority w:val="1"/>
    <w:qFormat/>
    <w:rsid w:val="00CF176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F17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2019-04-09T09:53:00Z</cp:lastPrinted>
  <dcterms:created xsi:type="dcterms:W3CDTF">2019-04-09T10:08:00Z</dcterms:created>
  <dcterms:modified xsi:type="dcterms:W3CDTF">2019-04-09T11:37:00Z</dcterms:modified>
</cp:coreProperties>
</file>